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E1E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PEVCI, TA TEDEN IMATE PRAV POSEBNO NALOGO.</w:t>
      </w: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PONEDELJEK IN TOREK ZAPOJTE OZIROMA PONOVITE PESEM PR</w:t>
      </w:r>
      <w:r w:rsidR="000D1FEF">
        <w:rPr>
          <w:rFonts w:ascii="Times New Roman" w:hAnsi="Times New Roman" w:cs="Times New Roman"/>
          <w:sz w:val="24"/>
          <w:szCs w:val="24"/>
        </w:rPr>
        <w:t>EVIDNOST (DROBNE PRSTKE IMAM …).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 SREDO, KO JE MATERINSKI DAN, PA JO ZAPOJTE MAMICI. NARIŠITE JI TUDI KAKŠNO LEPO RISBICO.</w:t>
      </w:r>
    </w:p>
    <w:p w:rsidR="001424E6" w:rsidRDefault="001424E6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07" w:rsidRDefault="00A11207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07" w:rsidRDefault="00A11207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07" w:rsidRDefault="00A11207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7A3" w:rsidRPr="00A434D9" w:rsidRDefault="00443483" w:rsidP="00443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454D387" wp14:editId="73D74D2E">
            <wp:extent cx="4762500" cy="4762500"/>
            <wp:effectExtent l="0" t="0" r="0" b="0"/>
            <wp:docPr id="1" name="Slika 1" descr="Rezultat iskanja slik za m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m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7A3" w:rsidRPr="00A4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317492"/>
    <w:rsid w:val="00443483"/>
    <w:rsid w:val="00480E52"/>
    <w:rsid w:val="004C47A3"/>
    <w:rsid w:val="00501335"/>
    <w:rsid w:val="00966E1E"/>
    <w:rsid w:val="00A11207"/>
    <w:rsid w:val="00A434D9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10</cp:revision>
  <dcterms:created xsi:type="dcterms:W3CDTF">2020-03-12T21:22:00Z</dcterms:created>
  <dcterms:modified xsi:type="dcterms:W3CDTF">2020-03-23T06:49:00Z</dcterms:modified>
</cp:coreProperties>
</file>